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1212" w14:textId="31382A91" w:rsidR="00346BD8" w:rsidRPr="003C296C" w:rsidRDefault="00346BD8" w:rsidP="00346B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C296C">
        <w:rPr>
          <w:rFonts w:ascii="Arial" w:hAnsi="Arial" w:cs="Arial"/>
          <w:b/>
          <w:bCs/>
          <w:i/>
          <w:iCs/>
          <w:sz w:val="28"/>
          <w:szCs w:val="28"/>
        </w:rPr>
        <w:t>Celebrating Our 6</w:t>
      </w:r>
      <w:r w:rsidRPr="003C296C"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th</w:t>
      </w:r>
      <w:r w:rsidRPr="003C296C">
        <w:rPr>
          <w:rFonts w:ascii="Arial" w:hAnsi="Arial" w:cs="Arial"/>
          <w:b/>
          <w:bCs/>
          <w:i/>
          <w:iCs/>
          <w:sz w:val="28"/>
          <w:szCs w:val="28"/>
        </w:rPr>
        <w:t xml:space="preserve"> Anniversary</w:t>
      </w:r>
    </w:p>
    <w:p w14:paraId="33F04163" w14:textId="77777777" w:rsidR="00346BD8" w:rsidRDefault="00346BD8" w:rsidP="00346B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094EC1" w14:textId="77777777" w:rsidR="00346BD8" w:rsidRPr="00AF0A89" w:rsidRDefault="00346BD8" w:rsidP="00346B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0A89">
        <w:rPr>
          <w:rFonts w:ascii="Arial" w:hAnsi="Arial" w:cs="Arial"/>
          <w:b/>
          <w:bCs/>
          <w:sz w:val="28"/>
          <w:szCs w:val="28"/>
        </w:rPr>
        <w:t xml:space="preserve">Why Hope Bible Fellowship Is Such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AF0A89">
        <w:rPr>
          <w:rFonts w:ascii="Arial" w:hAnsi="Arial" w:cs="Arial"/>
          <w:b/>
          <w:bCs/>
          <w:sz w:val="28"/>
          <w:szCs w:val="28"/>
        </w:rPr>
        <w:t xml:space="preserve"> Special Place!</w:t>
      </w:r>
    </w:p>
    <w:p w14:paraId="371F0925" w14:textId="77777777" w:rsidR="00346BD8" w:rsidRPr="00AF0A89" w:rsidRDefault="00346BD8" w:rsidP="00346B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AEB1C6" w14:textId="77777777" w:rsidR="00346BD8" w:rsidRPr="00AF0A89" w:rsidRDefault="00346BD8" w:rsidP="00346B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0A89">
        <w:rPr>
          <w:rFonts w:ascii="Arial" w:hAnsi="Arial" w:cs="Arial"/>
          <w:b/>
          <w:bCs/>
          <w:sz w:val="28"/>
          <w:szCs w:val="28"/>
        </w:rPr>
        <w:t>I Thessalonians 1:1-3</w:t>
      </w:r>
    </w:p>
    <w:p w14:paraId="14E6D0E6" w14:textId="77777777" w:rsidR="00346BD8" w:rsidRPr="00C068BA" w:rsidRDefault="00346BD8" w:rsidP="00346BD8">
      <w:pPr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14:paraId="75E8C478" w14:textId="6F42F652" w:rsidR="00346BD8" w:rsidRPr="002B42E8" w:rsidRDefault="00346BD8" w:rsidP="00346BD8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42E8">
        <w:rPr>
          <w:rFonts w:ascii="Arial" w:eastAsia="Times New Roman" w:hAnsi="Arial" w:cs="Arial"/>
          <w:color w:val="000000"/>
          <w:sz w:val="28"/>
          <w:szCs w:val="28"/>
        </w:rPr>
        <w:t xml:space="preserve">According to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</w:t>
      </w:r>
      <w:r w:rsidRPr="002B42E8">
        <w:rPr>
          <w:rFonts w:ascii="Arial" w:eastAsia="Times New Roman" w:hAnsi="Arial" w:cs="Arial"/>
          <w:color w:val="000000"/>
          <w:sz w:val="28"/>
          <w:szCs w:val="28"/>
        </w:rPr>
        <w:t xml:space="preserve">, it was during Paul’s </w:t>
      </w:r>
      <w:r w:rsidRPr="002B42E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</w:t>
      </w:r>
      <w:r w:rsidRPr="002B42E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</w:rPr>
        <w:t>nd</w:t>
      </w:r>
      <w:r w:rsidRPr="002B42E8">
        <w:rPr>
          <w:rFonts w:ascii="Arial" w:eastAsia="Times New Roman" w:hAnsi="Arial" w:cs="Arial"/>
          <w:color w:val="000000"/>
          <w:sz w:val="28"/>
          <w:szCs w:val="28"/>
        </w:rPr>
        <w:t xml:space="preserve"> missionary journey that he visited Thessalonica and began to proclaim the Gospel to all that would listen.</w:t>
      </w:r>
    </w:p>
    <w:p w14:paraId="7DC62348" w14:textId="77777777" w:rsidR="00346BD8" w:rsidRDefault="00346BD8" w:rsidP="00346BD8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5446C61" w14:textId="51D20D9F" w:rsidR="00346BD8" w:rsidRPr="00A56406" w:rsidRDefault="00346BD8" w:rsidP="00346BD8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While 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no church is a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 church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some churches are a lot closer to the </w:t>
      </w:r>
      <w:r w:rsidRPr="00576B5F">
        <w:rPr>
          <w:rFonts w:ascii="Arial" w:eastAsia="Times New Roman" w:hAnsi="Arial" w:cs="Arial"/>
          <w:b/>
          <w:bCs/>
          <w:color w:val="000000"/>
          <w:sz w:val="28"/>
          <w:szCs w:val="28"/>
        </w:rPr>
        <w:t>N.T.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 ideal than others, </w:t>
      </w:r>
      <w:r w:rsidRPr="003C296C">
        <w:rPr>
          <w:rFonts w:ascii="Arial" w:eastAsia="Times New Roman" w:hAnsi="Arial" w:cs="Arial"/>
          <w:color w:val="000000"/>
          <w:sz w:val="28"/>
          <w:szCs w:val="28"/>
        </w:rPr>
        <w:t>and certainly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>the church at Thessalonica falls into that category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CFE9C62" w14:textId="77777777" w:rsidR="00346BD8" w:rsidRPr="00A56406" w:rsidRDefault="00346BD8" w:rsidP="00346BD8">
      <w:pPr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14:paraId="6EC21897" w14:textId="5FDEDD3A" w:rsidR="00346BD8" w:rsidRPr="00A56406" w:rsidRDefault="00346BD8" w:rsidP="00346BD8">
      <w:pPr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These </w:t>
      </w:r>
      <w:r w:rsidRPr="00346B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3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 things, </w:t>
      </w:r>
      <w:r w:rsidRPr="008E772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“work of faith,” “labor of love,”</w:t>
      </w:r>
      <w:r w:rsidRPr="00A5640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8E772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A5640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8E772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“steadfastness of hope”</w:t>
      </w:r>
      <w:r w:rsidRPr="00A5640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A56406">
        <w:rPr>
          <w:rFonts w:ascii="Arial" w:eastAsia="Times New Roman" w:hAnsi="Arial" w:cs="Arial"/>
          <w:color w:val="000000"/>
          <w:sz w:val="28"/>
          <w:szCs w:val="28"/>
        </w:rPr>
        <w:t xml:space="preserve">reflect </w:t>
      </w:r>
      <w:r w:rsidRPr="00346BD8">
        <w:rPr>
          <w:rFonts w:ascii="Arial" w:eastAsia="Times New Roman" w:hAnsi="Arial" w:cs="Arial"/>
          <w:color w:val="000000"/>
          <w:sz w:val="28"/>
          <w:szCs w:val="28"/>
        </w:rPr>
        <w:t>what is often referred to as the _______ _______ of Christian virtues.</w:t>
      </w:r>
      <w:r w:rsidRPr="00A5640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</w:p>
    <w:p w14:paraId="27365384" w14:textId="77777777" w:rsidR="00346BD8" w:rsidRPr="00A56406" w:rsidRDefault="00346BD8" w:rsidP="00346BD8">
      <w:pPr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14:paraId="6A2EAFC4" w14:textId="57622B55" w:rsidR="00346BD8" w:rsidRPr="008E7722" w:rsidRDefault="00D2276D" w:rsidP="00346BD8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What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>Paul emphasize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 here 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>wa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s not the mere existence of faith, love 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 hope - but rather, the things that are </w:t>
      </w:r>
      <w:r w:rsidR="00346BD8" w:rsidRPr="00D6545F">
        <w:rPr>
          <w:rFonts w:ascii="Arial" w:eastAsia="Times New Roman" w:hAnsi="Arial" w:cs="Arial"/>
          <w:color w:val="000000"/>
          <w:sz w:val="28"/>
          <w:szCs w:val="28"/>
        </w:rPr>
        <w:t>produced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 as a 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>________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 of faith, love </w:t>
      </w:r>
      <w:r w:rsidR="00346BD8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="00346BD8" w:rsidRPr="008E7722">
        <w:rPr>
          <w:rFonts w:ascii="Arial" w:eastAsia="Times New Roman" w:hAnsi="Arial" w:cs="Arial"/>
          <w:color w:val="000000"/>
          <w:sz w:val="28"/>
          <w:szCs w:val="28"/>
        </w:rPr>
        <w:t xml:space="preserve"> hope.</w:t>
      </w:r>
    </w:p>
    <w:p w14:paraId="1C19D09E" w14:textId="77777777" w:rsidR="00346BD8" w:rsidRPr="00C068BA" w:rsidRDefault="00346BD8" w:rsidP="00346BD8">
      <w:pPr>
        <w:jc w:val="both"/>
        <w:rPr>
          <w:rFonts w:ascii="Arial" w:hAnsi="Arial" w:cs="Arial"/>
          <w:b/>
          <w:bCs/>
          <w:i/>
          <w:iCs/>
          <w:color w:val="000000"/>
          <w:sz w:val="30"/>
          <w:szCs w:val="30"/>
          <w:shd w:val="clear" w:color="auto" w:fill="FFFFFF"/>
        </w:rPr>
      </w:pPr>
    </w:p>
    <w:p w14:paraId="2564EBC8" w14:textId="77777777" w:rsidR="00346BD8" w:rsidRPr="005664E1" w:rsidRDefault="00346BD8" w:rsidP="002C16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hAnsi="Arial" w:cs="Arial"/>
          <w:color w:val="000000"/>
          <w:sz w:val="6"/>
          <w:szCs w:val="6"/>
          <w:vertAlign w:val="superscript"/>
        </w:rPr>
      </w:pPr>
    </w:p>
    <w:p w14:paraId="167EEAD9" w14:textId="77777777" w:rsidR="007D6A0C" w:rsidRPr="007D6A0C" w:rsidRDefault="007D6A0C" w:rsidP="002C16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sz w:val="6"/>
          <w:szCs w:val="6"/>
          <w:vertAlign w:val="superscript"/>
        </w:rPr>
      </w:pPr>
    </w:p>
    <w:p w14:paraId="2BB61BD8" w14:textId="673C7C71" w:rsidR="00346BD8" w:rsidRPr="007D6A0C" w:rsidRDefault="00346BD8" w:rsidP="002C16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D6A0C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“</w:t>
      </w:r>
      <w:r w:rsidRPr="007D6A0C">
        <w:rPr>
          <w:rFonts w:ascii="Arial" w:hAnsi="Arial" w:cs="Arial"/>
          <w:color w:val="000000"/>
          <w:sz w:val="28"/>
          <w:szCs w:val="28"/>
          <w:shd w:val="clear" w:color="auto" w:fill="FFFFFF"/>
        </w:rPr>
        <w:t>We remember before our God and Father</w:t>
      </w:r>
      <w:r w:rsidRPr="007D6A0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D6A0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your work produced by faith</w:t>
      </w:r>
      <w:r w:rsidRPr="007D6A0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D6A0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D6A0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your labor prompted by love</w:t>
      </w:r>
      <w:r w:rsidRPr="007D6A0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D6A0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D6A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and </w:t>
      </w:r>
      <w:r w:rsidRPr="007D6A0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your endurance inspired by hope</w:t>
      </w:r>
      <w:r w:rsidRPr="007D6A0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D6A0C">
        <w:rPr>
          <w:rFonts w:ascii="Arial" w:hAnsi="Arial" w:cs="Arial"/>
          <w:color w:val="000000"/>
          <w:sz w:val="28"/>
          <w:szCs w:val="28"/>
          <w:shd w:val="clear" w:color="auto" w:fill="FFFFFF"/>
        </w:rPr>
        <w:t>in our Lord Jesus Christ.</w:t>
      </w:r>
      <w:r w:rsidRPr="007D6A0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</w:p>
    <w:p w14:paraId="0456EC30" w14:textId="77777777" w:rsidR="00346BD8" w:rsidRPr="00D6545F" w:rsidRDefault="00346BD8" w:rsidP="002C16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color w:val="000000"/>
          <w:sz w:val="4"/>
          <w:szCs w:val="4"/>
          <w:shd w:val="clear" w:color="auto" w:fill="FFFFFF"/>
        </w:rPr>
      </w:pPr>
      <w:r w:rsidRPr="00A460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5AFA231" w14:textId="27E044A6" w:rsidR="00346BD8" w:rsidRPr="003972DE" w:rsidRDefault="00346BD8" w:rsidP="002C16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3972DE"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  <w:t>(v 3 - NIV)</w:t>
      </w:r>
    </w:p>
    <w:p w14:paraId="0DEDE07C" w14:textId="77777777" w:rsidR="00346BD8" w:rsidRPr="005664E1" w:rsidRDefault="00346BD8" w:rsidP="003972D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90" w:hanging="90"/>
        <w:jc w:val="both"/>
        <w:rPr>
          <w:rFonts w:ascii="Arial" w:hAnsi="Arial" w:cs="Arial"/>
          <w:color w:val="000000"/>
          <w:sz w:val="6"/>
          <w:szCs w:val="6"/>
          <w:shd w:val="clear" w:color="auto" w:fill="FFFFFF"/>
        </w:rPr>
      </w:pPr>
    </w:p>
    <w:p w14:paraId="79C9AEBD" w14:textId="77777777" w:rsidR="00346BD8" w:rsidRPr="00D6545F" w:rsidRDefault="00346BD8" w:rsidP="00346BD8">
      <w:pPr>
        <w:jc w:val="both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4941839E" w14:textId="5FA02B84" w:rsidR="00346BD8" w:rsidRPr="00A56406" w:rsidRDefault="00346BD8" w:rsidP="00346BD8">
      <w:pPr>
        <w:ind w:left="450" w:hanging="45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F0A8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I.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A8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Paul Joyfully Celebrated </w:t>
      </w:r>
      <w:proofErr w:type="gramStart"/>
      <w:r w:rsidRPr="00AF0A8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The</w:t>
      </w:r>
      <w:proofErr w:type="gramEnd"/>
      <w:r w:rsidRPr="00AF0A8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    </w:t>
      </w:r>
      <w:r w:rsidR="006E7E4F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 w:rsidRPr="00AF0A8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Of The</w:t>
      </w:r>
      <w:r w:rsidRPr="00A56406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Thessalonians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6406">
        <w:rPr>
          <w:rFonts w:ascii="Arial" w:hAnsi="Arial" w:cs="Arial"/>
          <w:i/>
          <w:iCs/>
          <w:color w:val="000000"/>
          <w:shd w:val="clear" w:color="auto" w:fill="FFFFFF"/>
        </w:rPr>
        <w:t xml:space="preserve">(v 3a) </w:t>
      </w:r>
    </w:p>
    <w:p w14:paraId="71632115" w14:textId="77777777" w:rsidR="00346BD8" w:rsidRPr="000E39F6" w:rsidRDefault="00346BD8" w:rsidP="00346BD8">
      <w:pPr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02F916EC" w14:textId="43D97A71" w:rsidR="00346BD8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 the Greek, the root word for </w:t>
      </w:r>
      <w:r w:rsidRPr="00471F7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“faith”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a word that literally means “to be persuaded that something is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then to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it.”</w:t>
      </w:r>
    </w:p>
    <w:p w14:paraId="28F10B9E" w14:textId="77777777" w:rsidR="00346BD8" w:rsidRPr="00A56406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2576280" w14:textId="7A9769C2" w:rsidR="00346BD8" w:rsidRPr="00471F7A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F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emphasis isn’t so much on their faith itself as much as it is on the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471F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were produced as 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</w:t>
      </w:r>
      <w:r w:rsidRPr="00471F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 their faith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471F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</w:p>
    <w:p w14:paraId="2D6A9886" w14:textId="77777777" w:rsidR="00346BD8" w:rsidRPr="00A56406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D6A2637" w14:textId="5649A2EB" w:rsidR="00346BD8" w:rsidRPr="00D553AE" w:rsidRDefault="00346BD8" w:rsidP="00346BD8">
      <w:pPr>
        <w:ind w:left="180"/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  <w:r w:rsidRPr="00D553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More than likely, the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‘</w:t>
      </w:r>
      <w:r w:rsidRPr="00D553AE">
        <w:rPr>
          <w:rFonts w:ascii="Arial" w:hAnsi="Arial" w:cs="Arial"/>
          <w:color w:val="000000"/>
          <w:sz w:val="28"/>
          <w:szCs w:val="28"/>
          <w:shd w:val="clear" w:color="auto" w:fill="FFFFFF"/>
        </w:rPr>
        <w:t>good works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’</w:t>
      </w:r>
      <w:r w:rsidRPr="00D553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Paul was referring to was the Thessalonian’s good work of reaching their world for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D553AE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Pr="00D553AE">
        <w:rPr>
          <w:rFonts w:ascii="Arial" w:hAnsi="Arial" w:cs="Arial"/>
          <w:color w:val="000000"/>
          <w:sz w:val="37"/>
          <w:szCs w:val="37"/>
          <w:shd w:val="clear" w:color="auto" w:fill="FFFFFF"/>
        </w:rPr>
        <w:t xml:space="preserve"> </w:t>
      </w:r>
      <w:r w:rsidRPr="00D553AE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(v 8)</w:t>
      </w:r>
      <w:r w:rsidRPr="00D553AE">
        <w:rPr>
          <w:rFonts w:ascii="Arial" w:hAnsi="Arial" w:cs="Arial"/>
          <w:i/>
          <w:iCs/>
          <w:color w:val="000000"/>
          <w:shd w:val="clear" w:color="auto" w:fill="FFFFFF"/>
        </w:rPr>
        <w:t xml:space="preserve">   </w:t>
      </w:r>
    </w:p>
    <w:p w14:paraId="1C490E82" w14:textId="77777777" w:rsidR="00346BD8" w:rsidRPr="00D6545F" w:rsidRDefault="00346BD8" w:rsidP="00346BD8">
      <w:pPr>
        <w:jc w:val="both"/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39BE54E3" w14:textId="1B4FA7B4" w:rsidR="00346BD8" w:rsidRPr="00D553AE" w:rsidRDefault="00346BD8" w:rsidP="00346BD8">
      <w:pPr>
        <w:ind w:left="630" w:hanging="630"/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Paul Joyfully Celebrated </w:t>
      </w:r>
      <w:proofErr w:type="gramStart"/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The</w:t>
      </w:r>
      <w:proofErr w:type="gramEnd"/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    </w:t>
      </w:r>
      <w:r w:rsidR="006E7E4F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Of The Thessalonians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6406">
        <w:rPr>
          <w:rFonts w:ascii="Arial" w:hAnsi="Arial" w:cs="Arial"/>
          <w:i/>
          <w:iCs/>
          <w:color w:val="000000"/>
          <w:shd w:val="clear" w:color="auto" w:fill="FFFFFF"/>
        </w:rPr>
        <w:t>(v 3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b</w:t>
      </w:r>
      <w:r w:rsidRPr="00A56406">
        <w:rPr>
          <w:rFonts w:ascii="Arial" w:hAnsi="Arial" w:cs="Arial"/>
          <w:i/>
          <w:iCs/>
          <w:color w:val="000000"/>
          <w:shd w:val="clear" w:color="auto" w:fill="FFFFFF"/>
        </w:rPr>
        <w:t>)</w:t>
      </w:r>
    </w:p>
    <w:p w14:paraId="55CB6321" w14:textId="77777777" w:rsidR="00346BD8" w:rsidRPr="00C068BA" w:rsidRDefault="00346BD8" w:rsidP="00346BD8">
      <w:pPr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76A6BA95" w14:textId="18C47488" w:rsidR="00346BD8" w:rsidRPr="005664E1" w:rsidRDefault="00346BD8" w:rsidP="00346BD8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64E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Paul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wa</w:t>
      </w:r>
      <w:r w:rsidRPr="005664E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 talking about a deep caring love, the kind of love that counts no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</w:t>
      </w:r>
      <w:r w:rsidRPr="005664E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being too great or too demanding</w:t>
      </w:r>
      <w:r w:rsidR="00963EA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7550DEE9" w14:textId="77777777" w:rsidR="00346BD8" w:rsidRPr="00AF0A89" w:rsidRDefault="00346BD8" w:rsidP="00346BD8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A84895B" w14:textId="6DAE3A6B" w:rsidR="00346BD8" w:rsidRPr="009C56D8" w:rsidRDefault="00346BD8" w:rsidP="00346BD8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9C56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hese </w:t>
      </w:r>
      <w:r w:rsidRPr="000E39F6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1</w:t>
      </w:r>
      <w:r w:rsidRPr="000E39F6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st</w:t>
      </w:r>
      <w:r w:rsidRPr="009C56D8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C56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Century Christians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9C56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together in an effort to take the Gospel to a disbelieving, antagonistic,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and</w:t>
      </w:r>
      <w:r w:rsidRPr="009C56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often violent world!</w:t>
      </w:r>
    </w:p>
    <w:p w14:paraId="09963384" w14:textId="77777777" w:rsidR="00346BD8" w:rsidRPr="002C16F7" w:rsidRDefault="00346BD8" w:rsidP="00346BD8">
      <w:pPr>
        <w:ind w:left="180"/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53A931E3" w14:textId="4732BA9D" w:rsidR="00C068BA" w:rsidRPr="00AF0A89" w:rsidRDefault="00C068BA" w:rsidP="00C068BA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346BD8" w:rsidRPr="00A56406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II Corinthians 5:20</w:t>
      </w:r>
      <w:r w:rsidR="00346BD8" w:rsidRPr="00A564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08EE0E2A" w14:textId="093B2250" w:rsidR="00346BD8" w:rsidRPr="00D6545F" w:rsidRDefault="00346BD8" w:rsidP="00346BD8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64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Love in the life of a Christian is not a mere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_________, </w:t>
      </w:r>
      <w:r w:rsidRPr="00A564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it’s a driving, compelling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="00D71CF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2FA21EA0" w14:textId="77777777" w:rsidR="00346BD8" w:rsidRPr="00D6545F" w:rsidRDefault="00346BD8" w:rsidP="00346BD8">
      <w:pPr>
        <w:jc w:val="both"/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797DB0E5" w14:textId="0922F3BD" w:rsidR="00346BD8" w:rsidRPr="00AF0A89" w:rsidRDefault="00346BD8" w:rsidP="00346BD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III.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Paul Joyfully Celebrated </w:t>
      </w:r>
      <w:proofErr w:type="gramStart"/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The</w:t>
      </w:r>
      <w:proofErr w:type="gramEnd"/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 w:rsidR="006E7E4F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</w:t>
      </w: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Of The</w:t>
      </w:r>
      <w:r w:rsidRPr="00A56406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Thessalonians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6406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</w:t>
      </w:r>
      <w:r w:rsidRPr="00A56406">
        <w:rPr>
          <w:rFonts w:ascii="Arial" w:hAnsi="Arial" w:cs="Arial"/>
          <w:i/>
          <w:iCs/>
          <w:color w:val="000000"/>
          <w:shd w:val="clear" w:color="auto" w:fill="FFFFFF"/>
        </w:rPr>
        <w:t>v 3c)</w:t>
      </w:r>
      <w:r w:rsidRPr="00AF0A8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A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5F83A0C" w14:textId="77777777" w:rsidR="00346BD8" w:rsidRPr="000E39F6" w:rsidRDefault="00346BD8" w:rsidP="00346BD8">
      <w:pPr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7ED7DE1C" w14:textId="673645F6" w:rsidR="00346BD8" w:rsidRPr="00A56406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H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ope is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what God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said He 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>w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ould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do in the future</w:t>
      </w:r>
      <w:r w:rsidR="00963EA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</w:p>
    <w:p w14:paraId="3A70CCC3" w14:textId="77777777" w:rsidR="00346BD8" w:rsidRPr="00A56406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46C2098" w14:textId="3CA001B2" w:rsidR="00346BD8" w:rsidRPr="00A56406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>otice that it was this kind of hope that Paul sa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id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</w:t>
      </w:r>
      <w:r w:rsidRPr="001103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remarkable level of endurance in the lives of the Thessalonians.</w:t>
      </w:r>
    </w:p>
    <w:p w14:paraId="132B3333" w14:textId="77777777" w:rsidR="00346BD8" w:rsidRPr="00AF0A89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B57E60B" w14:textId="616DF110" w:rsidR="00346BD8" w:rsidRPr="00D6545F" w:rsidRDefault="00346BD8" w:rsidP="00346BD8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Pr="00A564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 Christians, our confidence in what God is going to do in the future </w:t>
      </w:r>
      <w:r w:rsidRPr="00A56406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should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_________________</w:t>
      </w:r>
      <w:r w:rsidRPr="00D654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cause us to press on in our efforts to reach our world for Christ.</w:t>
      </w:r>
    </w:p>
    <w:p w14:paraId="76212EE0" w14:textId="77777777" w:rsidR="00346BD8" w:rsidRPr="00C068BA" w:rsidRDefault="00346BD8" w:rsidP="00346BD8">
      <w:pPr>
        <w:jc w:val="both"/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2104361" w14:textId="77777777" w:rsidR="00346BD8" w:rsidRPr="00AF0A89" w:rsidRDefault="00346BD8" w:rsidP="00346BD8">
      <w:pPr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F0A8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Conclusion:</w:t>
      </w:r>
    </w:p>
    <w:p w14:paraId="74F5D1C0" w14:textId="77777777" w:rsidR="00346BD8" w:rsidRPr="00D6545F" w:rsidRDefault="00346BD8" w:rsidP="00346BD8">
      <w:pPr>
        <w:rPr>
          <w:sz w:val="30"/>
          <w:szCs w:val="30"/>
        </w:rPr>
      </w:pPr>
    </w:p>
    <w:p w14:paraId="157CBA26" w14:textId="77777777" w:rsidR="00346BD8" w:rsidRPr="00750FA6" w:rsidRDefault="00346BD8" w:rsidP="00346BD8">
      <w:pPr>
        <w:jc w:val="center"/>
        <w:rPr>
          <w:b/>
          <w:bCs/>
          <w:i/>
          <w:iCs/>
          <w:sz w:val="28"/>
          <w:szCs w:val="28"/>
        </w:rPr>
      </w:pPr>
      <w:r w:rsidRPr="00750FA6">
        <w:rPr>
          <w:b/>
          <w:bCs/>
          <w:i/>
          <w:iCs/>
          <w:sz w:val="28"/>
          <w:szCs w:val="28"/>
        </w:rPr>
        <w:t xml:space="preserve">As we look back over these past 6 years, we </w:t>
      </w:r>
      <w:r>
        <w:rPr>
          <w:b/>
          <w:bCs/>
          <w:i/>
          <w:iCs/>
          <w:sz w:val="28"/>
          <w:szCs w:val="28"/>
        </w:rPr>
        <w:t xml:space="preserve">can </w:t>
      </w:r>
      <w:r w:rsidRPr="00750FA6">
        <w:rPr>
          <w:b/>
          <w:bCs/>
          <w:i/>
          <w:iCs/>
          <w:sz w:val="28"/>
          <w:szCs w:val="28"/>
        </w:rPr>
        <w:t>humbly say:</w:t>
      </w:r>
    </w:p>
    <w:p w14:paraId="6CFDFFF8" w14:textId="77777777" w:rsidR="00346BD8" w:rsidRPr="00750FA6" w:rsidRDefault="00346BD8" w:rsidP="00346BD8">
      <w:pPr>
        <w:jc w:val="center"/>
        <w:rPr>
          <w:b/>
          <w:bCs/>
          <w:i/>
          <w:iCs/>
          <w:sz w:val="4"/>
          <w:szCs w:val="4"/>
        </w:rPr>
      </w:pPr>
    </w:p>
    <w:p w14:paraId="6751C7D3" w14:textId="7113CC4D" w:rsidR="00346BD8" w:rsidRPr="00D659E7" w:rsidRDefault="00346BD8" w:rsidP="00346BD8">
      <w:pPr>
        <w:jc w:val="center"/>
        <w:rPr>
          <w:b/>
          <w:bCs/>
          <w:sz w:val="32"/>
          <w:szCs w:val="32"/>
        </w:rPr>
      </w:pPr>
      <w:r w:rsidRPr="00D659E7">
        <w:rPr>
          <w:b/>
          <w:bCs/>
          <w:sz w:val="32"/>
          <w:szCs w:val="32"/>
        </w:rPr>
        <w:t>“</w:t>
      </w:r>
      <w:r w:rsidR="0086225C" w:rsidRPr="00D659E7">
        <w:rPr>
          <w:b/>
          <w:bCs/>
          <w:sz w:val="32"/>
          <w:szCs w:val="32"/>
        </w:rPr>
        <w:t>T</w:t>
      </w:r>
      <w:r w:rsidRPr="00D659E7">
        <w:rPr>
          <w:b/>
          <w:bCs/>
          <w:sz w:val="32"/>
          <w:szCs w:val="32"/>
        </w:rPr>
        <w:t>o God be the glory great things He has done!”</w:t>
      </w:r>
    </w:p>
    <w:p w14:paraId="476BD7DF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0F456746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74979310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75F1B436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549B6EEE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9FB8F47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72B4896E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13093DB8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4917FF4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3CE691C0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747251FB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0C00537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4194F2B6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0A3000E5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E9EFD52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4693277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32C1ECDA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6B4567F6" w14:textId="77777777" w:rsidR="00346BD8" w:rsidRDefault="00346BD8" w:rsidP="00346BD8">
      <w:pPr>
        <w:rPr>
          <w:b/>
          <w:bCs/>
          <w:sz w:val="28"/>
          <w:szCs w:val="28"/>
        </w:rPr>
      </w:pPr>
    </w:p>
    <w:p w14:paraId="5B2A7309" w14:textId="77777777" w:rsidR="00D03BE1" w:rsidRDefault="00D03BE1" w:rsidP="00C068BA">
      <w:pPr>
        <w:rPr>
          <w:b/>
          <w:bCs/>
          <w:sz w:val="28"/>
          <w:szCs w:val="28"/>
        </w:rPr>
      </w:pPr>
    </w:p>
    <w:p w14:paraId="400ADDCF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7BEC220A" w14:textId="77777777" w:rsidR="00346BD8" w:rsidRDefault="00346BD8" w:rsidP="00346BD8">
      <w:pPr>
        <w:rPr>
          <w:b/>
          <w:bCs/>
          <w:sz w:val="28"/>
          <w:szCs w:val="28"/>
        </w:rPr>
      </w:pPr>
    </w:p>
    <w:p w14:paraId="2CE2E3A7" w14:textId="77777777" w:rsidR="00346BD8" w:rsidRDefault="00346BD8" w:rsidP="00346BD8">
      <w:pPr>
        <w:jc w:val="center"/>
        <w:rPr>
          <w:b/>
          <w:bCs/>
          <w:sz w:val="28"/>
          <w:szCs w:val="28"/>
        </w:rPr>
      </w:pPr>
    </w:p>
    <w:p w14:paraId="174447A0" w14:textId="77777777" w:rsidR="00346BD8" w:rsidRPr="0007438D" w:rsidRDefault="00346BD8" w:rsidP="00346BD8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Don Jennings, II</w:t>
      </w:r>
    </w:p>
    <w:p w14:paraId="317C8351" w14:textId="77777777" w:rsidR="00346BD8" w:rsidRPr="0007438D" w:rsidRDefault="00346BD8" w:rsidP="00346BD8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Hope Bible Fellowship</w:t>
      </w:r>
    </w:p>
    <w:p w14:paraId="55DF86A6" w14:textId="43915C60" w:rsidR="00346BD8" w:rsidRDefault="00346BD8" w:rsidP="00346BD8">
      <w:pPr>
        <w:jc w:val="right"/>
      </w:pPr>
      <w:r w:rsidRPr="0007438D">
        <w:rPr>
          <w:color w:val="000000" w:themeColor="text1"/>
          <w:sz w:val="20"/>
          <w:szCs w:val="20"/>
        </w:rPr>
        <w:t xml:space="preserve">April </w:t>
      </w:r>
      <w:r>
        <w:rPr>
          <w:color w:val="000000" w:themeColor="text1"/>
          <w:sz w:val="20"/>
          <w:szCs w:val="20"/>
        </w:rPr>
        <w:t>30</w:t>
      </w:r>
      <w:r w:rsidRPr="0007438D">
        <w:rPr>
          <w:color w:val="000000" w:themeColor="text1"/>
          <w:sz w:val="20"/>
          <w:szCs w:val="20"/>
        </w:rPr>
        <w:t>, 2023</w:t>
      </w:r>
    </w:p>
    <w:sectPr w:rsidR="00346BD8" w:rsidSect="00D22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D8"/>
    <w:rsid w:val="000F2216"/>
    <w:rsid w:val="001B2B35"/>
    <w:rsid w:val="002C16F7"/>
    <w:rsid w:val="00346BD8"/>
    <w:rsid w:val="003972DE"/>
    <w:rsid w:val="006E7E4F"/>
    <w:rsid w:val="007D6A0C"/>
    <w:rsid w:val="0086225C"/>
    <w:rsid w:val="00963EA0"/>
    <w:rsid w:val="00AC41A1"/>
    <w:rsid w:val="00C068BA"/>
    <w:rsid w:val="00C41ADF"/>
    <w:rsid w:val="00D03BE1"/>
    <w:rsid w:val="00D2276D"/>
    <w:rsid w:val="00D363CE"/>
    <w:rsid w:val="00D659E7"/>
    <w:rsid w:val="00D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8F0D"/>
  <w15:chartTrackingRefBased/>
  <w15:docId w15:val="{4742E78C-D099-A04D-B556-1A54E4E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Steve Linerode</cp:lastModifiedBy>
  <cp:revision>2</cp:revision>
  <cp:lastPrinted>2023-04-24T14:56:00Z</cp:lastPrinted>
  <dcterms:created xsi:type="dcterms:W3CDTF">2023-04-24T22:14:00Z</dcterms:created>
  <dcterms:modified xsi:type="dcterms:W3CDTF">2023-04-24T22:14:00Z</dcterms:modified>
</cp:coreProperties>
</file>